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79A7" w14:textId="77777777" w:rsidR="00F74894" w:rsidRDefault="00F74894" w:rsidP="008F18C7">
      <w:pPr>
        <w:ind w:left="-709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24</w:t>
      </w:r>
    </w:p>
    <w:p w14:paraId="20CDCCEE" w14:textId="77777777" w:rsidR="00F74894" w:rsidRDefault="00F74894" w:rsidP="00F7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Й Т И Н Г</w:t>
      </w:r>
    </w:p>
    <w:p w14:paraId="123B8CBF" w14:textId="77777777" w:rsidR="00F74894" w:rsidRDefault="00F74894" w:rsidP="00F74894">
      <w:pPr>
        <w:jc w:val="right"/>
        <w:rPr>
          <w:b/>
          <w:sz w:val="28"/>
          <w:szCs w:val="28"/>
        </w:rPr>
      </w:pPr>
    </w:p>
    <w:p w14:paraId="11933D67" w14:textId="77777777" w:rsidR="00F74894" w:rsidRDefault="00F74894" w:rsidP="00F7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 лучших проектных, изыскательских и других организаций аналогичного профиля строительного комплекса по итогам</w:t>
      </w:r>
    </w:p>
    <w:p w14:paraId="58A74CDE" w14:textId="77777777" w:rsidR="00F74894" w:rsidRDefault="00F74894" w:rsidP="00F748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XVII</w:t>
      </w:r>
      <w:r w:rsidRPr="00F74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Всероссийского</w:t>
      </w:r>
      <w:proofErr w:type="gramEnd"/>
      <w:r>
        <w:rPr>
          <w:b/>
          <w:sz w:val="28"/>
          <w:szCs w:val="28"/>
        </w:rPr>
        <w:t xml:space="preserve"> конкурса за 2020 год</w:t>
      </w:r>
    </w:p>
    <w:p w14:paraId="253CC02F" w14:textId="77777777" w:rsidR="00F74894" w:rsidRDefault="00F74894" w:rsidP="00F7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ЛИДЕРОВ СТРОИТЕЛЬНОГО КОМПЛЕКСА РОССИИ</w:t>
      </w:r>
    </w:p>
    <w:p w14:paraId="26A59541" w14:textId="77777777" w:rsidR="00F74894" w:rsidRDefault="00F74894" w:rsidP="00F74894">
      <w:pPr>
        <w:jc w:val="center"/>
        <w:rPr>
          <w:b/>
          <w:sz w:val="28"/>
          <w:szCs w:val="28"/>
        </w:rPr>
      </w:pPr>
    </w:p>
    <w:p w14:paraId="395BB1B6" w14:textId="77777777" w:rsidR="00F74894" w:rsidRDefault="00F74894" w:rsidP="00F74894">
      <w:pPr>
        <w:jc w:val="center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F74894" w14:paraId="6BDA439D" w14:textId="77777777" w:rsidTr="00F74894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D5775" w14:textId="77777777"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Проектные, изыскательские и другие организации аналогичного профиля строительного комплекса с объёмом работ свыше 3,00 млрд. рублей</w:t>
            </w:r>
          </w:p>
          <w:p w14:paraId="33D0C9CB" w14:textId="77777777" w:rsidR="00F74894" w:rsidRDefault="00F74894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F74894" w14:paraId="03532BC8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F60DA31" w14:textId="77777777"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319F62E4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bookmarkStart w:id="0" w:name="_Hlk46483771"/>
            <w:r>
              <w:rPr>
                <w:b/>
                <w:sz w:val="28"/>
                <w:szCs w:val="28"/>
              </w:rPr>
              <w:t>АО «</w:t>
            </w:r>
            <w:proofErr w:type="spellStart"/>
            <w:r>
              <w:rPr>
                <w:b/>
                <w:sz w:val="28"/>
                <w:szCs w:val="28"/>
              </w:rPr>
              <w:t>Росжелдорпроект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14:paraId="4AA19D8B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(ТИХОНОВ Алексей Борисович)</w:t>
            </w:r>
            <w:bookmarkEnd w:id="0"/>
          </w:p>
          <w:p w14:paraId="3525B9BC" w14:textId="77777777" w:rsidR="00F74894" w:rsidRDefault="00F74894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</w:p>
        </w:tc>
      </w:tr>
      <w:tr w:rsidR="00F74894" w14:paraId="6A2ED105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8C339E6" w14:textId="77777777"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49106C5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</w:t>
            </w:r>
            <w:proofErr w:type="spellStart"/>
            <w:r>
              <w:rPr>
                <w:b/>
                <w:sz w:val="28"/>
                <w:szCs w:val="28"/>
              </w:rPr>
              <w:t>Мосгипротранс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14:paraId="2ABD98B9" w14:textId="77777777" w:rsidR="00F74894" w:rsidRDefault="00F7489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МИЦУК Игорь Владимирович)</w:t>
            </w:r>
          </w:p>
          <w:p w14:paraId="4698ACED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7C5EDE53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1158D40" w14:textId="77777777"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52D8A152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АО «Институт «Стройпроект», </w:t>
            </w:r>
            <w:r>
              <w:rPr>
                <w:b/>
                <w:sz w:val="28"/>
                <w:szCs w:val="28"/>
              </w:rPr>
              <w:t>г. Санкт-Петербург</w:t>
            </w:r>
          </w:p>
          <w:p w14:paraId="5BB1B528" w14:textId="77777777" w:rsidR="00F74894" w:rsidRDefault="00F74894">
            <w:pPr>
              <w:shd w:val="clear" w:color="auto" w:fill="FFFFFF"/>
              <w:rPr>
                <w:b/>
                <w:iCs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>ЖУРБИН Алексей Александрович)</w:t>
            </w:r>
          </w:p>
          <w:p w14:paraId="4B7FAEB9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4894" w14:paraId="26F3BEF3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E83FE4D" w14:textId="77777777"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8BFBC66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бюджетное учреждение города Москвы «Московский городской трест геолого-геодезических и картографических работ</w:t>
            </w:r>
            <w:proofErr w:type="gramStart"/>
            <w:r>
              <w:rPr>
                <w:b/>
                <w:sz w:val="28"/>
                <w:szCs w:val="28"/>
              </w:rPr>
              <w:t xml:space="preserve">»,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14:paraId="3EAB4229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(СЕРОВ Александр Юрьевич)</w:t>
            </w:r>
          </w:p>
          <w:p w14:paraId="4B160612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55B78207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FF14505" w14:textId="77777777"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5F1BB5E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«Институт </w:t>
            </w:r>
            <w:proofErr w:type="spellStart"/>
            <w:r>
              <w:rPr>
                <w:b/>
                <w:sz w:val="28"/>
                <w:szCs w:val="28"/>
              </w:rPr>
              <w:t>Гипростроймост</w:t>
            </w:r>
            <w:proofErr w:type="spellEnd"/>
            <w:r>
              <w:rPr>
                <w:b/>
                <w:sz w:val="28"/>
                <w:szCs w:val="28"/>
              </w:rPr>
              <w:t xml:space="preserve">-Санкт-Петербург», </w:t>
            </w:r>
            <w:r>
              <w:rPr>
                <w:b/>
                <w:bCs/>
                <w:sz w:val="28"/>
                <w:szCs w:val="28"/>
              </w:rPr>
              <w:t>г. Санкт-Петербург</w:t>
            </w:r>
          </w:p>
          <w:p w14:paraId="75ADC403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(РУТМАН Илья Юрьевич)</w:t>
            </w:r>
          </w:p>
          <w:p w14:paraId="26459024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1D8B4E8D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C043549" w14:textId="77777777"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87D1D31" w14:textId="77777777" w:rsidR="00F74894" w:rsidRDefault="00F74894">
            <w:pPr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АО «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Газпроектинжиниринг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 xml:space="preserve">», </w:t>
            </w:r>
            <w:r>
              <w:rPr>
                <w:b/>
                <w:bCs/>
                <w:spacing w:val="-4"/>
                <w:sz w:val="28"/>
                <w:szCs w:val="28"/>
              </w:rPr>
              <w:t>г. Воронеж</w:t>
            </w:r>
          </w:p>
          <w:p w14:paraId="02D5BB65" w14:textId="77777777" w:rsidR="00F74894" w:rsidRDefault="00F74894">
            <w:pPr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</w:t>
            </w:r>
            <w:r>
              <w:rPr>
                <w:b/>
                <w:bCs/>
                <w:iCs/>
                <w:caps/>
                <w:spacing w:val="-4"/>
                <w:sz w:val="28"/>
                <w:szCs w:val="28"/>
              </w:rPr>
              <w:t xml:space="preserve">БЕЛЫЙ </w:t>
            </w:r>
            <w:r>
              <w:rPr>
                <w:b/>
                <w:bCs/>
                <w:iCs/>
                <w:spacing w:val="-4"/>
                <w:sz w:val="28"/>
                <w:szCs w:val="28"/>
              </w:rPr>
              <w:t>Сергей Николаевич)</w:t>
            </w:r>
          </w:p>
          <w:p w14:paraId="5C82B5F5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01902060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45139D6" w14:textId="77777777"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3B248C93" w14:textId="77777777" w:rsidR="00F74894" w:rsidRDefault="00F74894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ООО «ГОРКА», г. Москва</w:t>
            </w:r>
          </w:p>
          <w:p w14:paraId="0431C856" w14:textId="77777777" w:rsidR="00F74894" w:rsidRDefault="00F74894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(СИДОРЕНКОВ Алексей Сергеевич)</w:t>
            </w:r>
          </w:p>
          <w:p w14:paraId="04DF320F" w14:textId="77777777" w:rsidR="00F74894" w:rsidRDefault="00F74894">
            <w:pPr>
              <w:rPr>
                <w:b/>
                <w:spacing w:val="-4"/>
                <w:sz w:val="28"/>
                <w:szCs w:val="28"/>
              </w:rPr>
            </w:pPr>
          </w:p>
        </w:tc>
      </w:tr>
      <w:tr w:rsidR="00F74894" w14:paraId="7FA4690E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136BBD3" w14:textId="77777777" w:rsidR="00F74894" w:rsidRDefault="00F74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BD042ED" w14:textId="77777777" w:rsidR="00F74894" w:rsidRDefault="00F74894">
            <w:pPr>
              <w:rPr>
                <w:b/>
                <w:spacing w:val="-4"/>
                <w:sz w:val="28"/>
                <w:szCs w:val="28"/>
              </w:rPr>
            </w:pPr>
          </w:p>
        </w:tc>
      </w:tr>
      <w:tr w:rsidR="00F74894" w14:paraId="5CAA1E6F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15F3658" w14:textId="77777777" w:rsidR="00F74894" w:rsidRDefault="00F74894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CB4BC57" w14:textId="77777777" w:rsidR="00F74894" w:rsidRDefault="00F74894">
            <w:pPr>
              <w:rPr>
                <w:b/>
                <w:spacing w:val="-4"/>
                <w:sz w:val="28"/>
                <w:szCs w:val="28"/>
              </w:rPr>
            </w:pPr>
          </w:p>
        </w:tc>
      </w:tr>
      <w:tr w:rsidR="00F74894" w14:paraId="36FCF002" w14:textId="77777777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E7772" w14:textId="77777777"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Проектные, </w:t>
            </w:r>
            <w:bookmarkStart w:id="1" w:name="_Hlk519088324"/>
            <w:r>
              <w:rPr>
                <w:b/>
                <w:sz w:val="28"/>
                <w:szCs w:val="28"/>
              </w:rPr>
              <w:t xml:space="preserve">изыскательские и другие организации аналогичного профиля строительного комплекса с объёмом </w:t>
            </w:r>
            <w:bookmarkEnd w:id="1"/>
            <w:r>
              <w:rPr>
                <w:b/>
                <w:sz w:val="28"/>
                <w:szCs w:val="28"/>
              </w:rPr>
              <w:t>работ</w:t>
            </w:r>
          </w:p>
          <w:p w14:paraId="14191234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1,50 до 3,00 млрд. рублей</w:t>
            </w:r>
          </w:p>
          <w:p w14:paraId="20DC1ACD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2EE2DF6C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09045C9" w14:textId="77777777" w:rsidR="00F74894" w:rsidRDefault="00F74894" w:rsidP="00BF5C05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59D1E751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«НЛМК-Инжиниринг», </w:t>
            </w:r>
            <w:r>
              <w:rPr>
                <w:b/>
                <w:bCs/>
                <w:sz w:val="28"/>
                <w:szCs w:val="28"/>
              </w:rPr>
              <w:t>г. Липецк</w:t>
            </w:r>
          </w:p>
          <w:p w14:paraId="64A3EA36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</w:rPr>
              <w:t>ТЕВС  Максим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Валентинович)</w:t>
            </w:r>
          </w:p>
          <w:p w14:paraId="7F5D0702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5C4A7E39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0A20A46" w14:textId="77777777" w:rsidR="00F74894" w:rsidRDefault="00F74894" w:rsidP="00BF5C05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37109AD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«Институт </w:t>
            </w:r>
            <w:proofErr w:type="spellStart"/>
            <w:r>
              <w:rPr>
                <w:b/>
                <w:sz w:val="28"/>
                <w:szCs w:val="28"/>
              </w:rPr>
              <w:t>Гипроникель</w:t>
            </w:r>
            <w:proofErr w:type="spellEnd"/>
            <w:r>
              <w:rPr>
                <w:b/>
                <w:sz w:val="28"/>
                <w:szCs w:val="28"/>
              </w:rPr>
              <w:t>», г. Санкт-Петербург</w:t>
            </w:r>
          </w:p>
          <w:p w14:paraId="528D216A" w14:textId="77777777" w:rsidR="00F74894" w:rsidRDefault="00F7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(ВАРТОМО Александр </w:t>
            </w:r>
            <w:proofErr w:type="spellStart"/>
            <w:r>
              <w:rPr>
                <w:b/>
                <w:sz w:val="28"/>
                <w:szCs w:val="28"/>
              </w:rPr>
              <w:t>Ахмадиевич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14:paraId="0B47CB2F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30F416B3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0D93ABB" w14:textId="77777777" w:rsidR="00F74894" w:rsidRDefault="00F74894" w:rsidP="00BF5C05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8AEF299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«Дальневосточный проектно-изыскательский институт транспортного строительства», г. Хабаровск</w:t>
            </w:r>
          </w:p>
          <w:p w14:paraId="0A9DA92F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(ЛОБОВ Алексей Вячеславович)</w:t>
            </w:r>
          </w:p>
          <w:p w14:paraId="5D701C21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23E3C1BA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F179C68" w14:textId="77777777" w:rsidR="00F74894" w:rsidRDefault="00F74894" w:rsidP="00BF5C05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7D81147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«Северсталь-Проект» Вологодская область, </w:t>
            </w:r>
            <w:proofErr w:type="spellStart"/>
            <w:r>
              <w:rPr>
                <w:b/>
                <w:bCs/>
                <w:sz w:val="28"/>
                <w:szCs w:val="28"/>
              </w:rPr>
              <w:t>г.Череповец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71BC647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</w:rPr>
              <w:t>БЕЛЯНИЧЕВ  Алексей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Николаевич)</w:t>
            </w:r>
          </w:p>
          <w:p w14:paraId="2F928ACE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4D756B52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38BBB95" w14:textId="77777777" w:rsidR="00F74894" w:rsidRDefault="00F74894" w:rsidP="00BF5C05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52A83A1D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«Научно- исследовательский центр «Строительство», г. Москва</w:t>
            </w:r>
          </w:p>
          <w:p w14:paraId="1ACA5576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КРЮЧКОВ Виталий Геннадьевич)</w:t>
            </w:r>
          </w:p>
          <w:p w14:paraId="5F3D4B0F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457CD8D6" w14:textId="77777777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2FFB5" w14:textId="77777777"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Проектные, изыскательские и другие организации аналогичного профиля строительного комплекса с объёмом работ</w:t>
            </w:r>
          </w:p>
          <w:p w14:paraId="04389135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1,00 до 1, 50 млрд. рублей</w:t>
            </w:r>
          </w:p>
          <w:p w14:paraId="0927588D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3D994190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1976BBF" w14:textId="77777777" w:rsidR="00F74894" w:rsidRDefault="00F74894" w:rsidP="00BF5C05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90D6EB5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компаний «</w:t>
            </w:r>
            <w:proofErr w:type="spellStart"/>
            <w:r>
              <w:rPr>
                <w:b/>
                <w:sz w:val="28"/>
                <w:szCs w:val="28"/>
              </w:rPr>
              <w:t>Олимпроект</w:t>
            </w:r>
            <w:proofErr w:type="spellEnd"/>
            <w:r>
              <w:rPr>
                <w:b/>
                <w:sz w:val="28"/>
                <w:szCs w:val="28"/>
              </w:rPr>
              <w:t>», г. Москва</w:t>
            </w:r>
          </w:p>
          <w:p w14:paraId="635CD3F1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СУХИХ Никита Юрьевич)</w:t>
            </w:r>
          </w:p>
          <w:p w14:paraId="7B3BBB9C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20E77C40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B750EC0" w14:textId="77777777" w:rsidR="00F74894" w:rsidRDefault="00F74894" w:rsidP="00BF5C05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4C3A2A3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Федеральное </w:t>
            </w:r>
            <w:proofErr w:type="spellStart"/>
            <w:r>
              <w:rPr>
                <w:b/>
                <w:sz w:val="28"/>
                <w:szCs w:val="28"/>
              </w:rPr>
              <w:t>бютжетное</w:t>
            </w:r>
            <w:proofErr w:type="spellEnd"/>
            <w:r>
              <w:rPr>
                <w:b/>
                <w:sz w:val="28"/>
                <w:szCs w:val="28"/>
              </w:rPr>
              <w:t xml:space="preserve"> учреждение «Федеральный центр строительного контроля», г. Москва</w:t>
            </w:r>
          </w:p>
          <w:p w14:paraId="3042F43F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ЩЕРБИНИН Владимир Станиславович)</w:t>
            </w:r>
          </w:p>
          <w:p w14:paraId="13A0F519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634DAF6D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B96779E" w14:textId="77777777" w:rsidR="00F74894" w:rsidRDefault="00F74894" w:rsidP="00BF5C05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677D679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«Магнитогорский институт по проектированию металлургических заводов», </w:t>
            </w:r>
            <w:r>
              <w:rPr>
                <w:b/>
                <w:bCs/>
                <w:sz w:val="28"/>
                <w:szCs w:val="28"/>
              </w:rPr>
              <w:t>Челябинская обл., г. Магнитогорск</w:t>
            </w:r>
          </w:p>
          <w:p w14:paraId="3E6B8CFD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caps/>
                <w:sz w:val="28"/>
                <w:szCs w:val="28"/>
              </w:rPr>
              <w:t xml:space="preserve">тверской </w:t>
            </w:r>
            <w:r>
              <w:rPr>
                <w:b/>
                <w:bCs/>
                <w:sz w:val="28"/>
                <w:szCs w:val="28"/>
              </w:rPr>
              <w:t>Юрий Александрович)</w:t>
            </w:r>
          </w:p>
          <w:p w14:paraId="3F0CA61E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727E6F1F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64FE355" w14:textId="77777777" w:rsidR="00F74894" w:rsidRDefault="00F74894" w:rsidP="00BF5C05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31D0FB96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по проектированию предприятий угольной промышленности «СПб-</w:t>
            </w:r>
            <w:proofErr w:type="spellStart"/>
            <w:r>
              <w:rPr>
                <w:b/>
                <w:sz w:val="28"/>
                <w:szCs w:val="28"/>
              </w:rPr>
              <w:t>Гипрошахт</w:t>
            </w:r>
            <w:proofErr w:type="spellEnd"/>
            <w:r>
              <w:rPr>
                <w:b/>
                <w:sz w:val="28"/>
                <w:szCs w:val="28"/>
              </w:rPr>
              <w:t>», г. Санкт-Петербург</w:t>
            </w:r>
          </w:p>
          <w:p w14:paraId="39507CD0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(СТОЛОВ Антон Сергеевич)</w:t>
            </w:r>
          </w:p>
          <w:p w14:paraId="5FD110CD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1E65240B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779F29E" w14:textId="77777777" w:rsidR="00F74894" w:rsidRDefault="00F74894" w:rsidP="00BF5C05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C5D8911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унитарное предприятие Республики Татарстан</w:t>
            </w:r>
          </w:p>
          <w:p w14:paraId="4B6019C8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«Головная территориальная проектно-изыскательская научно-производственная фирма «</w:t>
            </w:r>
            <w:proofErr w:type="spellStart"/>
            <w:r>
              <w:rPr>
                <w:b/>
                <w:sz w:val="28"/>
                <w:szCs w:val="28"/>
              </w:rPr>
              <w:t>Татинвестгражданпроект</w:t>
            </w:r>
            <w:proofErr w:type="spellEnd"/>
            <w:r>
              <w:rPr>
                <w:b/>
                <w:sz w:val="28"/>
                <w:szCs w:val="28"/>
              </w:rPr>
              <w:t>», Республика Татарстан, г. Казань</w:t>
            </w:r>
          </w:p>
          <w:p w14:paraId="40C9E7DF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(ХУСНУТДИНОВ Адель Альбертович)</w:t>
            </w:r>
          </w:p>
          <w:p w14:paraId="1CD1242A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06C19C50" w14:textId="77777777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48A19" w14:textId="77777777"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Проектные, изыскательские и другие организации аналогичного профиля строительного комплекса с объёмом работ  </w:t>
            </w:r>
          </w:p>
          <w:p w14:paraId="79D29B39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500,00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млн.рублей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до 1,00 млрд. рублей</w:t>
            </w:r>
          </w:p>
          <w:p w14:paraId="1F99D81D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  <w:p w14:paraId="6C04947E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302C2D42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C966A53" w14:textId="77777777" w:rsidR="00F74894" w:rsidRDefault="00F74894" w:rsidP="00BF5C05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179D402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компаний «ННЭ», г. Санкт-Петербург</w:t>
            </w:r>
          </w:p>
          <w:p w14:paraId="79C7331B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z w:val="28"/>
                <w:szCs w:val="28"/>
              </w:rPr>
              <w:t>ПЛЕТЦЕР Алина Станиславовна)</w:t>
            </w:r>
          </w:p>
          <w:p w14:paraId="6A007F9A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3BE46B89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9D10F8D" w14:textId="77777777" w:rsidR="00F74894" w:rsidRDefault="00F74894" w:rsidP="00BF5C05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544E4E24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автономное учреждение Московской области «Научно-исследовательский и проектный институт градостроительства»,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14:paraId="5B18A493" w14:textId="77777777" w:rsidR="00F74894" w:rsidRDefault="00F7489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КЛИМОВ Дмитрий Валерьевич)</w:t>
            </w:r>
          </w:p>
          <w:p w14:paraId="5B6E9203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715582C8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4FE3691" w14:textId="77777777" w:rsidR="00F74894" w:rsidRDefault="00F74894" w:rsidP="00BF5C05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78043AC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«ВТМ </w:t>
            </w:r>
            <w:proofErr w:type="spellStart"/>
            <w:r>
              <w:rPr>
                <w:b/>
                <w:sz w:val="28"/>
                <w:szCs w:val="28"/>
              </w:rPr>
              <w:t>дорпроект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 СТОЛИЦА», г. Москва</w:t>
            </w:r>
          </w:p>
          <w:p w14:paraId="3EB10602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(АХРОРОВ Виктор </w:t>
            </w:r>
            <w:proofErr w:type="spellStart"/>
            <w:r>
              <w:rPr>
                <w:b/>
                <w:sz w:val="28"/>
                <w:szCs w:val="28"/>
              </w:rPr>
              <w:t>Раббимович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14:paraId="2840637A" w14:textId="77777777" w:rsidR="00F74894" w:rsidRDefault="00F74894">
            <w:pPr>
              <w:rPr>
                <w:b/>
                <w:sz w:val="28"/>
                <w:szCs w:val="28"/>
              </w:rPr>
            </w:pPr>
          </w:p>
          <w:p w14:paraId="4935169D" w14:textId="77777777" w:rsidR="00F74894" w:rsidRDefault="00F74894">
            <w:pPr>
              <w:rPr>
                <w:b/>
                <w:sz w:val="28"/>
                <w:szCs w:val="28"/>
              </w:rPr>
            </w:pPr>
          </w:p>
          <w:p w14:paraId="14B14FF7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605BD78C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8871A81" w14:textId="77777777" w:rsidR="00F74894" w:rsidRDefault="00F74894" w:rsidP="00BF5C05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210BDC6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автономное учреждение города Москвы «Научно-исследовательский и проектный институт Градостроительного планирования города Москвы»,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14:paraId="074D38F6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(САТТАРОВА Дина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Илинична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  <w:p w14:paraId="388EFBBA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4894" w14:paraId="0F9C6C44" w14:textId="77777777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912EA" w14:textId="77777777"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Проектные, изыскательские и другие организации аналогичного профиля строительного комплекса с объёмом работ</w:t>
            </w:r>
          </w:p>
          <w:p w14:paraId="60077AEA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100,00 до 500,00 млн. рублей</w:t>
            </w:r>
          </w:p>
          <w:p w14:paraId="1A035008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  <w:p w14:paraId="0C220166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276E786A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EF227BE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2AEBA953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Жилпроект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Воронеж</w:t>
            </w:r>
          </w:p>
          <w:p w14:paraId="2DCB8E06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(МИХИН Петр Валентинович)</w:t>
            </w:r>
          </w:p>
          <w:p w14:paraId="751450D9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27558B72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40E3D6B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1571394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«ГЕОПРОЕКТИЗЫСКАНИЯ»,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14:paraId="4496E936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(АЛЕКСЕЕНКО Николай Николаевич)</w:t>
            </w:r>
          </w:p>
          <w:p w14:paraId="6C7D8B4A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18ABCA07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7D36E1B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2533C58C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«Научно-исследовательский и проектно-изыскательский институт «СЕВЗАПИНЖТЕХНОЛОГИЯ», </w:t>
            </w:r>
            <w:r>
              <w:rPr>
                <w:b/>
                <w:bCs/>
                <w:sz w:val="28"/>
                <w:szCs w:val="28"/>
              </w:rPr>
              <w:t>г. Санкт-Петербург</w:t>
            </w:r>
          </w:p>
          <w:p w14:paraId="4E2E4721" w14:textId="77777777" w:rsidR="00F74894" w:rsidRDefault="00F74894">
            <w:pPr>
              <w:shd w:val="clear" w:color="auto" w:fill="FFFFFF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КАБАНОВ Александр Александрович)</w:t>
            </w:r>
          </w:p>
          <w:p w14:paraId="606B8A76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78A52976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1723D5F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6A91C48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«Институт «ШЕЛЬФ», Республика Крым, г. Симферополь</w:t>
            </w:r>
          </w:p>
          <w:p w14:paraId="00AEEDE5" w14:textId="77777777" w:rsidR="00F74894" w:rsidRDefault="00F7489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(ШАФИЕВ Антон Юрьевич)</w:t>
            </w:r>
          </w:p>
          <w:p w14:paraId="51E927B5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12CC93FE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3348FF2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2832F53" w14:textId="77777777" w:rsidR="00F74894" w:rsidRDefault="00F7489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ОАО «Центральный научно-исследовательский институт экономики и управления в строительстве»,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14:paraId="3DBB5918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(МАТВЕЕВ Михаил Юрьевич)</w:t>
            </w:r>
          </w:p>
          <w:p w14:paraId="5755D4AB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29D7CFFC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D563204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EC9ACE0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Проектный институт "</w:t>
            </w:r>
            <w:proofErr w:type="spellStart"/>
            <w:r>
              <w:rPr>
                <w:b/>
                <w:sz w:val="28"/>
                <w:szCs w:val="28"/>
              </w:rPr>
              <w:t>Кузбассгорпроект</w:t>
            </w:r>
            <w:proofErr w:type="spellEnd"/>
            <w:r>
              <w:rPr>
                <w:b/>
                <w:sz w:val="28"/>
                <w:szCs w:val="28"/>
              </w:rPr>
              <w:t>", г. Кемерово</w:t>
            </w:r>
          </w:p>
          <w:p w14:paraId="19F9FD05" w14:textId="77777777" w:rsidR="00F74894" w:rsidRDefault="00F7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(ШИШКОВ Андрей Алексеевич</w:t>
            </w:r>
            <w:r>
              <w:rPr>
                <w:b/>
                <w:sz w:val="22"/>
                <w:szCs w:val="22"/>
              </w:rPr>
              <w:t>)</w:t>
            </w:r>
          </w:p>
          <w:p w14:paraId="266C752C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72232707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752B676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B2EA463" w14:textId="77777777" w:rsidR="00F74894" w:rsidRDefault="00F748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«Институт проектирования, экологии и гигиены»,  </w:t>
            </w:r>
          </w:p>
          <w:p w14:paraId="6765236F" w14:textId="77777777" w:rsidR="00F74894" w:rsidRDefault="00F748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Санкт-Петербург</w:t>
            </w:r>
          </w:p>
          <w:p w14:paraId="2E0D3F61" w14:textId="77777777" w:rsidR="00F74894" w:rsidRDefault="00F7489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pacing w:val="-1"/>
                <w:sz w:val="28"/>
                <w:szCs w:val="28"/>
              </w:rPr>
              <w:t>ЛОМТЕВ Алексей Юрьевич)</w:t>
            </w:r>
          </w:p>
          <w:p w14:paraId="4D452ED9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14:paraId="5116C085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99D1C79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2B5A1B36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«Тюменская домостроительная компания», г. Тюмень</w:t>
            </w:r>
          </w:p>
          <w:p w14:paraId="3AD2A482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(ЩЕПЕЛИН Николай Игнатьевич)</w:t>
            </w:r>
          </w:p>
          <w:p w14:paraId="3DFDEA6A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14:paraId="2CD3F178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0E48A40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A98B496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АРХСтрой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Смоленск</w:t>
            </w:r>
          </w:p>
          <w:p w14:paraId="1F54915F" w14:textId="77777777" w:rsidR="00F74894" w:rsidRDefault="00F7489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ВЫДРИН Алексей Николаевич)</w:t>
            </w:r>
          </w:p>
          <w:p w14:paraId="0A59A9CE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14:paraId="606E52D4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9E353D2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1138738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«Градостроительный институт пространственного моделирования городов «</w:t>
            </w:r>
            <w:proofErr w:type="spellStart"/>
            <w:r>
              <w:rPr>
                <w:b/>
                <w:sz w:val="28"/>
                <w:szCs w:val="28"/>
              </w:rPr>
              <w:t>Гипрогорпроект</w:t>
            </w:r>
            <w:proofErr w:type="spellEnd"/>
            <w:r>
              <w:rPr>
                <w:b/>
                <w:sz w:val="28"/>
                <w:szCs w:val="28"/>
              </w:rPr>
              <w:t>», г. Москва</w:t>
            </w:r>
          </w:p>
          <w:p w14:paraId="65372058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>ЕРМАКОВ Сергей Валентинович)</w:t>
            </w:r>
          </w:p>
          <w:p w14:paraId="0EE0C83C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14:paraId="4E534899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36C6F3A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1F3C03C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автономное учреждение Республики Крым «Государственная строительная экспертиза», </w:t>
            </w:r>
            <w:r>
              <w:rPr>
                <w:b/>
                <w:bCs/>
                <w:sz w:val="28"/>
                <w:szCs w:val="28"/>
              </w:rPr>
              <w:t>г. Симферополь</w:t>
            </w:r>
          </w:p>
          <w:p w14:paraId="2F22B888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(КОДОЛА Тимофей Владимирович)</w:t>
            </w:r>
          </w:p>
          <w:p w14:paraId="620E0143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7F1FD432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C14E694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8DEA32A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«Сибирский Институт Горного Дела</w:t>
            </w:r>
            <w:proofErr w:type="gramStart"/>
            <w:r>
              <w:rPr>
                <w:b/>
                <w:sz w:val="28"/>
                <w:szCs w:val="28"/>
              </w:rPr>
              <w:t>» ,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г. Кемерово</w:t>
            </w:r>
          </w:p>
          <w:p w14:paraId="10267593" w14:textId="77777777" w:rsidR="00F74894" w:rsidRDefault="00F74894">
            <w:pPr>
              <w:shd w:val="clear" w:color="auto" w:fill="FFFFFF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КОРЧАГИНА Татьяна Викторовна)</w:t>
            </w:r>
          </w:p>
          <w:p w14:paraId="2E7950DC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43A984D6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31C7EEC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73DE7D7" w14:textId="77777777" w:rsidR="00F74894" w:rsidRDefault="00F74894">
            <w:pPr>
              <w:tabs>
                <w:tab w:val="left" w:pos="195"/>
              </w:tabs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Якутгазпроект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proofErr w:type="gramEnd"/>
            <w:r>
              <w:rPr>
                <w:b/>
                <w:sz w:val="28"/>
                <w:szCs w:val="28"/>
              </w:rPr>
              <w:t xml:space="preserve"> Республика САХА (Якутия), </w:t>
            </w:r>
            <w:r>
              <w:rPr>
                <w:b/>
                <w:bCs/>
                <w:sz w:val="28"/>
                <w:szCs w:val="28"/>
              </w:rPr>
              <w:t xml:space="preserve">г. Якутск </w:t>
            </w:r>
          </w:p>
          <w:p w14:paraId="1CF42795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(ХАРЧИК Василий Адамович)</w:t>
            </w:r>
          </w:p>
          <w:p w14:paraId="5D9F4F13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2AD12414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959E606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8DA5DAD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«Проектно-конструкторское бюро ТДСК», </w:t>
            </w:r>
            <w:r>
              <w:rPr>
                <w:b/>
                <w:bCs/>
                <w:sz w:val="28"/>
                <w:szCs w:val="28"/>
              </w:rPr>
              <w:t>г. Томск</w:t>
            </w:r>
          </w:p>
          <w:p w14:paraId="1C48AC76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(СЕМЕНЮК Павел Николаевич)</w:t>
            </w:r>
          </w:p>
          <w:p w14:paraId="2B0CF2F3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2FBEA951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461D7E7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28A47B15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 «Восточно-</w:t>
            </w:r>
            <w:proofErr w:type="gramStart"/>
            <w:r>
              <w:rPr>
                <w:b/>
                <w:sz w:val="28"/>
                <w:szCs w:val="28"/>
              </w:rPr>
              <w:t>Сибирских  транспортных</w:t>
            </w:r>
            <w:proofErr w:type="gramEnd"/>
            <w:r>
              <w:rPr>
                <w:b/>
                <w:sz w:val="28"/>
                <w:szCs w:val="28"/>
              </w:rPr>
              <w:t xml:space="preserve"> проектировщиков», </w:t>
            </w:r>
            <w:r>
              <w:rPr>
                <w:b/>
                <w:bCs/>
                <w:sz w:val="28"/>
                <w:szCs w:val="28"/>
              </w:rPr>
              <w:t>г. Иркутск</w:t>
            </w:r>
          </w:p>
          <w:p w14:paraId="49129704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(МУШАКОВ Александр Алексеевич)</w:t>
            </w:r>
          </w:p>
          <w:p w14:paraId="69384BBE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4A27F830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072547A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D1FB42B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«ЭКОСТРОЙПРОЕКТ», </w:t>
            </w:r>
            <w:r>
              <w:rPr>
                <w:b/>
                <w:bCs/>
                <w:sz w:val="28"/>
                <w:szCs w:val="28"/>
              </w:rPr>
              <w:t>г. Пермь</w:t>
            </w:r>
          </w:p>
          <w:p w14:paraId="444FCC62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(ПОПОВА Татьяна Юрьевна)</w:t>
            </w:r>
          </w:p>
          <w:p w14:paraId="4460A1B2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31E34C57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A69310F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308C14AC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«Научно-исследовательский и проектный институт «</w:t>
            </w:r>
            <w:proofErr w:type="spellStart"/>
            <w:r>
              <w:rPr>
                <w:b/>
                <w:sz w:val="28"/>
                <w:szCs w:val="28"/>
              </w:rPr>
              <w:t>Саратовзапсибниипроект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 – 2000», </w:t>
            </w:r>
            <w:r>
              <w:rPr>
                <w:b/>
                <w:bCs/>
                <w:sz w:val="28"/>
                <w:szCs w:val="28"/>
              </w:rPr>
              <w:t>г. Саратов</w:t>
            </w:r>
          </w:p>
          <w:p w14:paraId="0901C6A8" w14:textId="77777777" w:rsidR="00F74894" w:rsidRDefault="00F74894">
            <w:pPr>
              <w:shd w:val="clear" w:color="auto" w:fill="FFFFFF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ДЕГТЯРЕВ Александр Алексеевич)</w:t>
            </w:r>
          </w:p>
          <w:p w14:paraId="242EC90A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7317516D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7F478EC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8CFF556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«Научно-инженерный центр Тоннельной ассоциации», г. Москва</w:t>
            </w:r>
          </w:p>
          <w:p w14:paraId="5D03CAF8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РУСАНОВ Владимир Евгеньевич)</w:t>
            </w:r>
          </w:p>
          <w:p w14:paraId="758E6721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14:paraId="76FB76F6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9BA6ED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E5FB454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«Проектно-изыскательский институт «</w:t>
            </w:r>
            <w:proofErr w:type="spellStart"/>
            <w:r>
              <w:rPr>
                <w:b/>
                <w:sz w:val="28"/>
                <w:szCs w:val="28"/>
              </w:rPr>
              <w:t>Тюменьдорпроект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</w:p>
          <w:p w14:paraId="4895D960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Тюмень</w:t>
            </w:r>
          </w:p>
          <w:p w14:paraId="37C11011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(МЕЩЕРЯКОВ Роман Николаевич)</w:t>
            </w:r>
          </w:p>
          <w:p w14:paraId="04922E00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08DB137C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80FA7B7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BA1E421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«Колпинский научно-исследовательский и проектно-конструкторский Институт металлургического машиностроения», </w:t>
            </w:r>
          </w:p>
          <w:p w14:paraId="0CB9BF3A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Санкт-Петербург</w:t>
            </w:r>
          </w:p>
          <w:p w14:paraId="4CE9C3A6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(КРАСУШКИН Юрий Владимирович)</w:t>
            </w:r>
          </w:p>
          <w:p w14:paraId="3F039E42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4AC989C4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78736CA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94DCCCE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Проектный Центр «ЭКРА», </w:t>
            </w:r>
          </w:p>
          <w:p w14:paraId="38B6EA7B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Чувашская Республика, г. Чебоксары</w:t>
            </w:r>
          </w:p>
          <w:p w14:paraId="5C4E3D09" w14:textId="77777777" w:rsidR="00F74894" w:rsidRDefault="00F74894">
            <w:pPr>
              <w:shd w:val="clear" w:color="auto" w:fill="FFFFFF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</w:t>
            </w:r>
            <w:r>
              <w:rPr>
                <w:b/>
                <w:iCs/>
                <w:sz w:val="28"/>
                <w:szCs w:val="28"/>
              </w:rPr>
              <w:t>ИГНАТЬЕВ Владимир Андреевич)</w:t>
            </w:r>
          </w:p>
          <w:p w14:paraId="40885FA1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4894" w14:paraId="075BCDFC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0B6FBB8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6E3A1AD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«Институт </w:t>
            </w:r>
            <w:proofErr w:type="spellStart"/>
            <w:r>
              <w:rPr>
                <w:b/>
                <w:sz w:val="28"/>
                <w:szCs w:val="28"/>
              </w:rPr>
              <w:t>Тюменьгражданпроект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Тюмень</w:t>
            </w:r>
          </w:p>
          <w:p w14:paraId="15BE4FE7" w14:textId="77777777"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(КОЛЕГОВА Любовь </w:t>
            </w:r>
            <w:proofErr w:type="spellStart"/>
            <w:r>
              <w:rPr>
                <w:b/>
                <w:bCs/>
                <w:sz w:val="28"/>
                <w:szCs w:val="28"/>
              </w:rPr>
              <w:t>Филаретовна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  <w:p w14:paraId="410C13AE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2296857E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7F9F2DE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AE722EF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бюджетное учреждение «Проектный институт «</w:t>
            </w:r>
            <w:proofErr w:type="spellStart"/>
            <w:r>
              <w:rPr>
                <w:b/>
                <w:sz w:val="28"/>
                <w:szCs w:val="28"/>
              </w:rPr>
              <w:t>Кузбасспроект</w:t>
            </w:r>
            <w:proofErr w:type="spellEnd"/>
            <w:r>
              <w:rPr>
                <w:b/>
                <w:sz w:val="28"/>
                <w:szCs w:val="28"/>
              </w:rPr>
              <w:t>», г. Кемерово</w:t>
            </w:r>
          </w:p>
          <w:p w14:paraId="1034276F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ДУБЕНСКИЙ Максим Сергеевич)</w:t>
            </w:r>
          </w:p>
          <w:p w14:paraId="3BD9837F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522331D3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38BEAE6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29BF2EE8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«ГЕОТЕХНИКА», г. Кемерово</w:t>
            </w:r>
          </w:p>
          <w:p w14:paraId="26773A59" w14:textId="77777777" w:rsidR="00F74894" w:rsidRDefault="00F7489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САХАРОВ Валерий Николаевич)</w:t>
            </w:r>
          </w:p>
          <w:p w14:paraId="4706276C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7E1F4766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B3B5275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DD70E13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Стройтехинновации</w:t>
            </w:r>
            <w:proofErr w:type="spellEnd"/>
            <w:r>
              <w:rPr>
                <w:b/>
                <w:sz w:val="28"/>
                <w:szCs w:val="28"/>
              </w:rPr>
              <w:t xml:space="preserve"> ТДСК», г. Томск</w:t>
            </w:r>
          </w:p>
          <w:p w14:paraId="5E43B1E3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>ПЕТУХОВ Аркадий Александрович)</w:t>
            </w:r>
          </w:p>
          <w:p w14:paraId="660C3A23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631191A5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1030978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3C8F0C59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«Институт «</w:t>
            </w:r>
            <w:proofErr w:type="spellStart"/>
            <w:r>
              <w:rPr>
                <w:b/>
                <w:sz w:val="28"/>
                <w:szCs w:val="28"/>
              </w:rPr>
              <w:t>Рязаньпроект</w:t>
            </w:r>
            <w:proofErr w:type="spellEnd"/>
            <w:r>
              <w:rPr>
                <w:b/>
                <w:sz w:val="28"/>
                <w:szCs w:val="28"/>
              </w:rPr>
              <w:t>», г. Рязань</w:t>
            </w:r>
          </w:p>
          <w:p w14:paraId="56D97E4F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ЯКУНИН Владимир Васильевич)</w:t>
            </w:r>
          </w:p>
          <w:p w14:paraId="70CF7D94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110437B0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40D62F3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099CF5C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«Камский Трест инженерно-строительных изысканий», </w:t>
            </w:r>
          </w:p>
          <w:p w14:paraId="27B4B00D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Татарстан, г. Набережные Челны</w:t>
            </w:r>
          </w:p>
          <w:p w14:paraId="59D29BF8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АХМЕТЗЯНОВ </w:t>
            </w:r>
            <w:proofErr w:type="spellStart"/>
            <w:r>
              <w:rPr>
                <w:b/>
                <w:sz w:val="28"/>
                <w:szCs w:val="28"/>
              </w:rPr>
              <w:t>Гимран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Гамирович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14:paraId="7FB655BD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0B2D4793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9D91082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75B468F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Холдинговая компания «Институт «</w:t>
            </w:r>
            <w:proofErr w:type="spellStart"/>
            <w:r>
              <w:rPr>
                <w:b/>
                <w:sz w:val="28"/>
                <w:szCs w:val="28"/>
              </w:rPr>
              <w:t>Костромапроект</w:t>
            </w:r>
            <w:proofErr w:type="spellEnd"/>
            <w:r>
              <w:rPr>
                <w:b/>
                <w:sz w:val="28"/>
                <w:szCs w:val="28"/>
              </w:rPr>
              <w:t>», г. Кострома</w:t>
            </w:r>
          </w:p>
          <w:p w14:paraId="13AEB50B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(РЫЖОВА Ирина Викторовна)</w:t>
            </w:r>
          </w:p>
          <w:p w14:paraId="30641959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31C1ABBF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31F7684" w14:textId="77777777"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91294EC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Проектно-Конструкторский-Институт «ПРОМПРОЕКТ», Удмуртская Республика, г. Ижевск</w:t>
            </w:r>
          </w:p>
          <w:p w14:paraId="68E7FBF2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caps/>
                <w:sz w:val="28"/>
                <w:szCs w:val="28"/>
              </w:rPr>
              <w:t xml:space="preserve">еремин </w:t>
            </w:r>
            <w:r>
              <w:rPr>
                <w:b/>
                <w:iCs/>
                <w:sz w:val="28"/>
                <w:szCs w:val="28"/>
              </w:rPr>
              <w:t>Аркадий Карлович)</w:t>
            </w:r>
          </w:p>
          <w:p w14:paraId="26B9676E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25A8CA60" w14:textId="77777777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68E7C" w14:textId="77777777"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Проектные, изыскательские и другие организации аналогичного профиля строительного комплекса с объёмом работ</w:t>
            </w:r>
          </w:p>
          <w:p w14:paraId="40F50B8E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50 до 100 млн. руб.</w:t>
            </w:r>
          </w:p>
          <w:p w14:paraId="13C91EA1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2F7EBF2F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7688E14" w14:textId="77777777"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11F80DC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«Смоленский </w:t>
            </w:r>
            <w:proofErr w:type="spellStart"/>
            <w:r>
              <w:rPr>
                <w:b/>
                <w:sz w:val="28"/>
                <w:szCs w:val="28"/>
              </w:rPr>
              <w:t>промстройпроект</w:t>
            </w:r>
            <w:proofErr w:type="spellEnd"/>
            <w:r>
              <w:rPr>
                <w:b/>
                <w:sz w:val="28"/>
                <w:szCs w:val="28"/>
              </w:rPr>
              <w:t>», г. Смоленск</w:t>
            </w:r>
          </w:p>
          <w:p w14:paraId="109F71D5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(БАРАНОВ Владимир Ильич)</w:t>
            </w:r>
          </w:p>
          <w:p w14:paraId="4FDEC029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7BF22A7D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C794332" w14:textId="77777777"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31395D4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фирма «СМУР», г. Воронеж</w:t>
            </w:r>
          </w:p>
          <w:p w14:paraId="6167B67D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caps/>
                <w:sz w:val="28"/>
                <w:szCs w:val="28"/>
              </w:rPr>
              <w:t xml:space="preserve">Торохов </w:t>
            </w:r>
            <w:r>
              <w:rPr>
                <w:b/>
                <w:sz w:val="28"/>
                <w:szCs w:val="28"/>
              </w:rPr>
              <w:t>Николай Дмитриевич)</w:t>
            </w:r>
          </w:p>
          <w:p w14:paraId="62D0B665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38CC6030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454E989" w14:textId="77777777"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88FE472" w14:textId="77777777" w:rsidR="00F74894" w:rsidRDefault="00F74894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Сибшахтостройпроект</w:t>
            </w:r>
            <w:proofErr w:type="spellEnd"/>
            <w:r>
              <w:rPr>
                <w:b/>
                <w:sz w:val="28"/>
                <w:szCs w:val="28"/>
              </w:rPr>
              <w:t>, Кемеровская область, г. Новокузнецк</w:t>
            </w:r>
          </w:p>
          <w:p w14:paraId="633B9B51" w14:textId="77777777" w:rsidR="00F74894" w:rsidRDefault="00F74894">
            <w:pPr>
              <w:shd w:val="clear" w:color="auto" w:fill="FFFFFF"/>
              <w:rPr>
                <w:b/>
                <w:iCs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>КУЧКИН Андрей Владимирович)</w:t>
            </w:r>
          </w:p>
          <w:p w14:paraId="00C24B38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4894" w14:paraId="084386B6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392D7CD" w14:textId="77777777"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36D818F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«Сибирский научно-исследовательский и проектный институт рационального природопользования», </w:t>
            </w:r>
          </w:p>
          <w:p w14:paraId="1B0FF343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Тюменская область, Ханты-Мансийский автономный округ- </w:t>
            </w:r>
            <w:proofErr w:type="gramStart"/>
            <w:r>
              <w:rPr>
                <w:b/>
                <w:sz w:val="28"/>
                <w:szCs w:val="28"/>
              </w:rPr>
              <w:t xml:space="preserve">Югра,   </w:t>
            </w:r>
            <w:proofErr w:type="gramEnd"/>
            <w:r>
              <w:rPr>
                <w:b/>
                <w:sz w:val="28"/>
                <w:szCs w:val="28"/>
              </w:rPr>
              <w:t xml:space="preserve">        г. Нижневартовск</w:t>
            </w:r>
          </w:p>
          <w:p w14:paraId="4DF4208A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z w:val="28"/>
                <w:szCs w:val="28"/>
              </w:rPr>
              <w:t>ПОЛУЭКТОВ Сергей Викторович)</w:t>
            </w:r>
          </w:p>
          <w:p w14:paraId="299127C0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0AEAD84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4894" w14:paraId="4F8F0E5F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1939ADB" w14:textId="77777777"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36A899E0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«Проектный институт «</w:t>
            </w:r>
            <w:proofErr w:type="spellStart"/>
            <w:r>
              <w:rPr>
                <w:b/>
                <w:sz w:val="28"/>
                <w:szCs w:val="28"/>
              </w:rPr>
              <w:t>Анапагражданпроект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</w:p>
          <w:p w14:paraId="7D2409CD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Краснодарский край, г. Анапа,</w:t>
            </w:r>
          </w:p>
          <w:p w14:paraId="6A98FF19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caps/>
                <w:sz w:val="28"/>
                <w:szCs w:val="28"/>
              </w:rPr>
              <w:t xml:space="preserve">ПЕТРОВ </w:t>
            </w:r>
            <w:r>
              <w:rPr>
                <w:b/>
                <w:sz w:val="28"/>
                <w:szCs w:val="28"/>
              </w:rPr>
              <w:t>Юрий Сергеевич)</w:t>
            </w:r>
          </w:p>
          <w:p w14:paraId="0A7F4537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629B9550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E271F9D" w14:textId="77777777"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DF4A059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«МАРИЙСКГРАЖДАНПРОЕКТ – Базовый территориальный проектный институт», Республика Марий Эл, г. Йошкар-Ола</w:t>
            </w:r>
          </w:p>
          <w:p w14:paraId="2CB88020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(ЧЕРВАКОВ Алексей Яковлевич)</w:t>
            </w:r>
          </w:p>
          <w:p w14:paraId="3D1826F7" w14:textId="77777777" w:rsidR="00F74894" w:rsidRDefault="00F74894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</w:p>
        </w:tc>
      </w:tr>
      <w:tr w:rsidR="00F74894" w14:paraId="2A1163F5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5BC1820" w14:textId="77777777"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BF632FB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«Центр проектирования «Защита», г. Брянск</w:t>
            </w:r>
          </w:p>
          <w:p w14:paraId="4F0E993B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(КУРМАНОВ Виталий Владимирович)</w:t>
            </w:r>
          </w:p>
          <w:p w14:paraId="7E19424C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3A11E1F9" w14:textId="77777777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47BB4" w14:textId="77777777"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Проектные, изыскательские и другие организации аналогичного профиля строительного комплекса с объёмом работ</w:t>
            </w:r>
          </w:p>
          <w:p w14:paraId="107A9018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50 млн. руб.</w:t>
            </w:r>
          </w:p>
          <w:p w14:paraId="48F6AB2E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51010805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B16D443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5DA0122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proofErr w:type="gramStart"/>
            <w:r>
              <w:rPr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b/>
                <w:sz w:val="28"/>
                <w:szCs w:val="28"/>
              </w:rPr>
              <w:t>Ростовгипрошахт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», г. </w:t>
            </w:r>
            <w:proofErr w:type="spellStart"/>
            <w:r>
              <w:rPr>
                <w:b/>
                <w:sz w:val="28"/>
                <w:szCs w:val="28"/>
              </w:rPr>
              <w:t>Ростов</w:t>
            </w:r>
            <w:proofErr w:type="spellEnd"/>
            <w:r>
              <w:rPr>
                <w:b/>
                <w:sz w:val="28"/>
                <w:szCs w:val="28"/>
              </w:rPr>
              <w:t>-на-Дону</w:t>
            </w:r>
          </w:p>
          <w:p w14:paraId="676A3351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z w:val="28"/>
                <w:szCs w:val="28"/>
              </w:rPr>
              <w:t>ГУРИН Валерий Петрович)</w:t>
            </w:r>
          </w:p>
          <w:p w14:paraId="703F8C94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09725B67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F9D8434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8E5974E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</w:t>
            </w:r>
            <w:proofErr w:type="spellStart"/>
            <w:r>
              <w:rPr>
                <w:b/>
                <w:sz w:val="28"/>
                <w:szCs w:val="28"/>
              </w:rPr>
              <w:t>Татагропромпроект</w:t>
            </w:r>
            <w:proofErr w:type="spellEnd"/>
            <w:r>
              <w:rPr>
                <w:b/>
                <w:sz w:val="28"/>
                <w:szCs w:val="28"/>
              </w:rPr>
              <w:t>», Республика Татарстан, г. Казань</w:t>
            </w:r>
          </w:p>
          <w:p w14:paraId="2AEA7210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БИККИНИН Гата </w:t>
            </w:r>
            <w:proofErr w:type="spellStart"/>
            <w:r>
              <w:rPr>
                <w:b/>
                <w:iCs/>
                <w:spacing w:val="-1"/>
                <w:sz w:val="28"/>
                <w:szCs w:val="28"/>
              </w:rPr>
              <w:t>Гайнуллович</w:t>
            </w:r>
            <w:proofErr w:type="spellEnd"/>
            <w:r>
              <w:rPr>
                <w:b/>
                <w:iCs/>
                <w:spacing w:val="-1"/>
                <w:sz w:val="28"/>
                <w:szCs w:val="28"/>
              </w:rPr>
              <w:t>)</w:t>
            </w:r>
          </w:p>
          <w:p w14:paraId="7F26AAC6" w14:textId="77777777" w:rsidR="00F74894" w:rsidRDefault="00F74894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</w:p>
        </w:tc>
      </w:tr>
      <w:tr w:rsidR="00F74894" w14:paraId="787EDB9C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329406F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09996C6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институт «</w:t>
            </w:r>
            <w:proofErr w:type="spellStart"/>
            <w:r>
              <w:rPr>
                <w:b/>
                <w:sz w:val="28"/>
                <w:szCs w:val="28"/>
              </w:rPr>
              <w:t>Псковгражданпроект</w:t>
            </w:r>
            <w:proofErr w:type="spellEnd"/>
            <w:r>
              <w:rPr>
                <w:b/>
                <w:sz w:val="28"/>
                <w:szCs w:val="28"/>
              </w:rPr>
              <w:t>», г. Псков</w:t>
            </w:r>
          </w:p>
          <w:p w14:paraId="7F3A0976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(ГИНДЕЛЕС Аркадий Феликсович)</w:t>
            </w:r>
          </w:p>
          <w:p w14:paraId="7089FB69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5539779E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5BBE23D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3E30DAA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«Проектный институт «ПРОМГРАЖДАНПРОЕКТ», г. Рязань</w:t>
            </w:r>
          </w:p>
          <w:p w14:paraId="388FDB85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(КИРАКОВСКИЙ Валерий Владимирович)</w:t>
            </w:r>
          </w:p>
          <w:p w14:paraId="01E54FF7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268D2A93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8AECDC8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51932EC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«НЕО Консалтинг Групп», г. </w:t>
            </w:r>
            <w:proofErr w:type="spellStart"/>
            <w:r>
              <w:rPr>
                <w:b/>
                <w:sz w:val="28"/>
                <w:szCs w:val="28"/>
              </w:rPr>
              <w:t>Екатеренбург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14:paraId="32C3433B" w14:textId="77777777" w:rsidR="00F74894" w:rsidRDefault="00F7489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НЕОФИТИДИ  Даниил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 xml:space="preserve"> Иванович)</w:t>
            </w:r>
          </w:p>
          <w:p w14:paraId="07F6EA74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63C9D98D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0A7195B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5846443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«Проектная группа «ЛИДЕР», г. Москва</w:t>
            </w:r>
          </w:p>
          <w:p w14:paraId="730764FC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РОДИОНОВА Наталья Васильевна)</w:t>
            </w:r>
          </w:p>
          <w:p w14:paraId="7DBA011E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1997C5A1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1ABE797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AE05EE0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«БЭСКИТ», г. Санкт-Петербург</w:t>
            </w:r>
          </w:p>
          <w:p w14:paraId="1CA49B1B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(ИЛЬИН Виктор Владимирович)</w:t>
            </w:r>
          </w:p>
          <w:p w14:paraId="71DF2B94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497C404F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E856483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E6DEA2E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ГУП Владимирской области - Головной проектный институт «</w:t>
            </w:r>
            <w:proofErr w:type="spellStart"/>
            <w:r>
              <w:rPr>
                <w:b/>
                <w:sz w:val="28"/>
                <w:szCs w:val="28"/>
              </w:rPr>
              <w:t>Владимиргражданпроект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»,  г.</w:t>
            </w:r>
            <w:proofErr w:type="gramEnd"/>
            <w:r>
              <w:rPr>
                <w:b/>
                <w:sz w:val="28"/>
                <w:szCs w:val="28"/>
              </w:rPr>
              <w:t xml:space="preserve"> Владимир</w:t>
            </w:r>
          </w:p>
          <w:p w14:paraId="29BDB277" w14:textId="77777777"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>АНДРЕЕВ Артем Анатольевич)</w:t>
            </w:r>
          </w:p>
          <w:p w14:paraId="6D744B35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  <w:p w14:paraId="21761123" w14:textId="77777777"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14:paraId="7495882B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EBBF350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4B720B05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«Мастерская архитектора Дмитриева Николая Михайловича», </w:t>
            </w:r>
          </w:p>
          <w:p w14:paraId="711D992D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Марий Эл, г. Йошкар-Ола</w:t>
            </w:r>
          </w:p>
          <w:p w14:paraId="178A55CD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ДМИТРИЕВА Наталия Евгеньевна)</w:t>
            </w:r>
          </w:p>
          <w:p w14:paraId="310A5617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1DC8DF06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795D554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3A25CD29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Инженерная Компания «ПАРЕКС», г. Самара</w:t>
            </w:r>
          </w:p>
          <w:p w14:paraId="573C68F9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(МУСОРИН Александр Константинович)</w:t>
            </w:r>
          </w:p>
          <w:p w14:paraId="4393F272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61C8F1FA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E20BA54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898F77E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«Агентство Экспертиз Строительных Проектов</w:t>
            </w:r>
            <w:proofErr w:type="gramStart"/>
            <w:r>
              <w:rPr>
                <w:b/>
                <w:sz w:val="28"/>
                <w:szCs w:val="28"/>
              </w:rPr>
              <w:t xml:space="preserve">»,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г. Новосибирск</w:t>
            </w:r>
          </w:p>
          <w:p w14:paraId="6F5B617B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(СМОЛЕНСКИЙ Михаил Николаевич)</w:t>
            </w:r>
          </w:p>
          <w:p w14:paraId="1FB79B2E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688D48DC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4F7DB7C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3AC11D1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«Агентство Экспертиз Строительных изысканий «ЭКСПЕРТ</w:t>
            </w:r>
            <w:proofErr w:type="gramStart"/>
            <w:r>
              <w:rPr>
                <w:b/>
                <w:sz w:val="28"/>
                <w:szCs w:val="28"/>
              </w:rPr>
              <w:t xml:space="preserve">»,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г. Новосибирск</w:t>
            </w:r>
          </w:p>
          <w:p w14:paraId="5B345CCF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(ЛУЗАНОВА Маргарита Николаевна)</w:t>
            </w:r>
          </w:p>
          <w:p w14:paraId="02D961E5" w14:textId="77777777"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14:paraId="237AB70E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F310262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63527A4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«Инновационный инжиниринг», </w:t>
            </w:r>
          </w:p>
          <w:p w14:paraId="203EA7B4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Марий Эл, г. Йошкар-Ола</w:t>
            </w:r>
          </w:p>
          <w:p w14:paraId="1EB4782A" w14:textId="77777777" w:rsidR="00F74894" w:rsidRDefault="00F7489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ЛАЗАРЕВ Алексей Игоревич)</w:t>
            </w:r>
          </w:p>
          <w:p w14:paraId="0C729996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14:paraId="623D0679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5CD6A54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2474F4FB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«М.АРТ», г. Кострома</w:t>
            </w:r>
          </w:p>
          <w:p w14:paraId="35E6FA34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(РЫТОВ Владимир Витальевич)</w:t>
            </w:r>
          </w:p>
          <w:p w14:paraId="79197F7E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14:paraId="0BBAEABC" w14:textId="77777777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A2E39FB" w14:textId="77777777"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3A732CD9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Проектная фирма «</w:t>
            </w:r>
            <w:proofErr w:type="spellStart"/>
            <w:r>
              <w:rPr>
                <w:b/>
                <w:sz w:val="28"/>
                <w:szCs w:val="28"/>
              </w:rPr>
              <w:t>Уралтрубопроводстройпроект</w:t>
            </w:r>
            <w:proofErr w:type="spellEnd"/>
            <w:r>
              <w:rPr>
                <w:b/>
                <w:sz w:val="28"/>
                <w:szCs w:val="28"/>
              </w:rPr>
              <w:t>»,</w:t>
            </w:r>
          </w:p>
          <w:p w14:paraId="6F8C526D" w14:textId="77777777"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Республика Башкортостан, г. Уфа</w:t>
            </w:r>
          </w:p>
          <w:p w14:paraId="75431861" w14:textId="77777777" w:rsidR="00F74894" w:rsidRDefault="00F7489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 xml:space="preserve">ШАЯХОВ Айрат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Масхутович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)</w:t>
            </w:r>
          </w:p>
          <w:p w14:paraId="2A0B39F3" w14:textId="77777777"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CCBDE67" w14:textId="77777777" w:rsidR="00F74894" w:rsidRDefault="00F74894" w:rsidP="00F74894">
      <w:pPr>
        <w:jc w:val="center"/>
        <w:rPr>
          <w:b/>
          <w:sz w:val="32"/>
          <w:szCs w:val="32"/>
        </w:rPr>
      </w:pPr>
    </w:p>
    <w:p w14:paraId="5C3095EA" w14:textId="77777777" w:rsidR="00862984" w:rsidRDefault="00862984"/>
    <w:sectPr w:rsidR="00862984" w:rsidSect="008F18C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766"/>
    <w:multiLevelType w:val="hybridMultilevel"/>
    <w:tmpl w:val="89D07836"/>
    <w:lvl w:ilvl="0" w:tplc="07245696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7A9"/>
    <w:multiLevelType w:val="hybridMultilevel"/>
    <w:tmpl w:val="AD46C07E"/>
    <w:lvl w:ilvl="0" w:tplc="0419000F">
      <w:start w:val="1"/>
      <w:numFmt w:val="decimal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5BD3"/>
    <w:multiLevelType w:val="hybridMultilevel"/>
    <w:tmpl w:val="0DA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59D7"/>
    <w:multiLevelType w:val="hybridMultilevel"/>
    <w:tmpl w:val="D9D43AD8"/>
    <w:lvl w:ilvl="0" w:tplc="CF0822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7CC"/>
    <w:multiLevelType w:val="hybridMultilevel"/>
    <w:tmpl w:val="81BC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7902"/>
    <w:multiLevelType w:val="hybridMultilevel"/>
    <w:tmpl w:val="4D8EC4B0"/>
    <w:lvl w:ilvl="0" w:tplc="0419000F">
      <w:start w:val="1"/>
      <w:numFmt w:val="decimal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201FB"/>
    <w:multiLevelType w:val="hybridMultilevel"/>
    <w:tmpl w:val="2FC6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06D65"/>
    <w:multiLevelType w:val="hybridMultilevel"/>
    <w:tmpl w:val="2B66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4C"/>
    <w:rsid w:val="000D014D"/>
    <w:rsid w:val="00862984"/>
    <w:rsid w:val="008F18C7"/>
    <w:rsid w:val="00F3034C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A87D-7432-4F6B-A9C1-E34C9845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Н.Н.</dc:creator>
  <cp:keywords/>
  <dc:description/>
  <cp:lastModifiedBy>Shkolnikov</cp:lastModifiedBy>
  <cp:revision>3</cp:revision>
  <dcterms:created xsi:type="dcterms:W3CDTF">2021-08-02T13:56:00Z</dcterms:created>
  <dcterms:modified xsi:type="dcterms:W3CDTF">2021-08-02T14:52:00Z</dcterms:modified>
</cp:coreProperties>
</file>